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88" w:rsidRDefault="00F87A2D">
      <w:pPr>
        <w:wordWrap w:val="0"/>
        <w:spacing w:line="437" w:lineRule="exact"/>
        <w:jc w:val="left"/>
        <w:rPr>
          <w:spacing w:val="14"/>
          <w:sz w:val="23"/>
        </w:rPr>
      </w:pPr>
      <w:r>
        <w:rPr>
          <w:noProof/>
          <w:spacing w:val="14"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-2540</wp:posOffset>
                </wp:positionV>
                <wp:extent cx="5764530" cy="7721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772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7A" w:rsidRDefault="00976464">
                            <w:pPr>
                              <w:pStyle w:val="a5"/>
                              <w:ind w:right="105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05217A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05217A" w:rsidRDefault="0005217A"/>
                          <w:p w:rsidR="0005217A" w:rsidRDefault="0005217A">
                            <w:pPr>
                              <w:ind w:left="612"/>
                            </w:pPr>
                            <w:r>
                              <w:rPr>
                                <w:rFonts w:hint="eastAsia"/>
                              </w:rPr>
                              <w:t>静岡市長  様</w:t>
                            </w:r>
                          </w:p>
                          <w:p w:rsidR="0005217A" w:rsidRDefault="0005217A" w:rsidP="002F5D8F">
                            <w:pPr>
                              <w:ind w:firstLineChars="2513" w:firstLine="5131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05217A" w:rsidRDefault="0005217A" w:rsidP="002F5D8F">
                            <w:pPr>
                              <w:ind w:firstLineChars="2208" w:firstLine="4508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  <w:p w:rsidR="0005217A" w:rsidRDefault="0005217A" w:rsidP="002F5D8F">
                            <w:pPr>
                              <w:ind w:firstLineChars="2513" w:firstLine="5131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05217A" w:rsidRDefault="0005217A"/>
                          <w:p w:rsidR="0005217A" w:rsidRDefault="0087143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飼育動物診療施設（休止・再開</w:t>
                            </w:r>
                            <w:r w:rsidR="0005217A">
                              <w:rPr>
                                <w:rFonts w:hint="eastAsia"/>
                              </w:rPr>
                              <w:t>）届出書</w:t>
                            </w:r>
                          </w:p>
                          <w:p w:rsidR="0005217A" w:rsidRDefault="0005217A"/>
                          <w:p w:rsidR="0005217A" w:rsidRDefault="0005217A">
                            <w:r>
                              <w:rPr>
                                <w:rFonts w:hint="eastAsia"/>
                              </w:rPr>
                              <w:t xml:space="preserve">　獣医療法第３条の規定に基づき、下記のとおり届け出ます。</w:t>
                            </w:r>
                          </w:p>
                          <w:p w:rsidR="0005217A" w:rsidRDefault="0005217A">
                            <w:pPr>
                              <w:pStyle w:val="a4"/>
                            </w:pPr>
                          </w:p>
                          <w:p w:rsidR="0005217A" w:rsidRDefault="0005217A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5217A" w:rsidRDefault="0005217A" w:rsidP="00065B56">
                            <w:pPr>
                              <w:ind w:left="102"/>
                            </w:pPr>
                          </w:p>
                          <w:p w:rsidR="0005217A" w:rsidRDefault="0005217A" w:rsidP="00065B56">
                            <w:pPr>
                              <w:ind w:left="10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開設者の氏名及び住所</w:t>
                            </w:r>
                          </w:p>
                          <w:p w:rsidR="0005217A" w:rsidRDefault="0005217A">
                            <w:pPr>
                              <w:ind w:left="102"/>
                            </w:pPr>
                          </w:p>
                          <w:p w:rsidR="0005217A" w:rsidRDefault="0005217A">
                            <w:pPr>
                              <w:ind w:left="10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診療施設の名称</w:t>
                            </w:r>
                          </w:p>
                          <w:p w:rsidR="0005217A" w:rsidRDefault="0005217A">
                            <w:pPr>
                              <w:ind w:left="102"/>
                            </w:pPr>
                          </w:p>
                          <w:p w:rsidR="0005217A" w:rsidRDefault="0005217A">
                            <w:pPr>
                              <w:ind w:left="10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87143E">
                              <w:rPr>
                                <w:rFonts w:hint="eastAsia"/>
                                <w:snapToGrid w:val="0"/>
                              </w:rPr>
                              <w:t>（休止・再開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）の期日</w:t>
                            </w:r>
                          </w:p>
                          <w:p w:rsidR="0005217A" w:rsidRPr="0087143E" w:rsidRDefault="0005217A">
                            <w:pPr>
                              <w:ind w:left="102"/>
                            </w:pPr>
                          </w:p>
                          <w:p w:rsidR="0005217A" w:rsidRDefault="0005217A">
                            <w:pPr>
                              <w:ind w:left="102"/>
                            </w:pPr>
                            <w:r>
                              <w:rPr>
                                <w:rFonts w:hint="eastAsia"/>
                              </w:rPr>
                              <w:t xml:space="preserve">４　</w:t>
                            </w:r>
                            <w:r w:rsidR="0087143E">
                              <w:rPr>
                                <w:rFonts w:hint="eastAsia"/>
                                <w:snapToGrid w:val="0"/>
                              </w:rPr>
                              <w:t>（休止・再開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の理由</w:t>
                            </w:r>
                          </w:p>
                          <w:p w:rsidR="0005217A" w:rsidRDefault="0005217A">
                            <w:pPr>
                              <w:ind w:left="5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35pt;margin-top:-.2pt;width:453.9pt;height:6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" o:allowincell="f">
                <v:textbox>
                  <w:txbxContent>
                    <w:p w:rsidR="0005217A" w:rsidRDefault="00976464">
                      <w:pPr>
                        <w:pStyle w:val="a5"/>
                        <w:ind w:right="105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05217A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05217A" w:rsidRDefault="0005217A"/>
                    <w:p w:rsidR="0005217A" w:rsidRDefault="0005217A">
                      <w:pPr>
                        <w:ind w:left="612"/>
                      </w:pPr>
                      <w:r>
                        <w:rPr>
                          <w:rFonts w:hint="eastAsia"/>
                        </w:rPr>
                        <w:t>静岡市長  様</w:t>
                      </w:r>
                    </w:p>
                    <w:p w:rsidR="0005217A" w:rsidRDefault="0005217A" w:rsidP="002F5D8F">
                      <w:pPr>
                        <w:ind w:firstLineChars="2513" w:firstLine="5131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05217A" w:rsidRDefault="0005217A" w:rsidP="002F5D8F">
                      <w:pPr>
                        <w:ind w:firstLineChars="2208" w:firstLine="4508"/>
                      </w:pPr>
                      <w:r>
                        <w:rPr>
                          <w:rFonts w:hint="eastAsia"/>
                        </w:rPr>
                        <w:t>届出者</w:t>
                      </w:r>
                    </w:p>
                    <w:p w:rsidR="0005217A" w:rsidRDefault="0005217A" w:rsidP="002F5D8F">
                      <w:pPr>
                        <w:ind w:firstLineChars="2513" w:firstLine="5131"/>
                      </w:pPr>
                      <w:r>
                        <w:rPr>
                          <w:rFonts w:hint="eastAsia"/>
                        </w:rPr>
                        <w:t xml:space="preserve">氏名　　　　　　　　　　　　　</w:t>
                      </w:r>
                      <w:bookmarkStart w:id="1" w:name="_GoBack"/>
                      <w:bookmarkEnd w:id="1"/>
                    </w:p>
                    <w:p w:rsidR="0005217A" w:rsidRDefault="0005217A"/>
                    <w:p w:rsidR="0005217A" w:rsidRDefault="0087143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飼育動物診療施設（休止・再開</w:t>
                      </w:r>
                      <w:r w:rsidR="0005217A">
                        <w:rPr>
                          <w:rFonts w:hint="eastAsia"/>
                        </w:rPr>
                        <w:t>）届出書</w:t>
                      </w:r>
                    </w:p>
                    <w:p w:rsidR="0005217A" w:rsidRDefault="0005217A"/>
                    <w:p w:rsidR="0005217A" w:rsidRDefault="0005217A">
                      <w:r>
                        <w:rPr>
                          <w:rFonts w:hint="eastAsia"/>
                        </w:rPr>
                        <w:t xml:space="preserve">　獣医療法第３条の規定に基づき、下記のとおり届け出ます。</w:t>
                      </w:r>
                    </w:p>
                    <w:p w:rsidR="0005217A" w:rsidRDefault="0005217A">
                      <w:pPr>
                        <w:pStyle w:val="a4"/>
                      </w:pPr>
                    </w:p>
                    <w:p w:rsidR="0005217A" w:rsidRDefault="0005217A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05217A" w:rsidRDefault="0005217A" w:rsidP="00065B56">
                      <w:pPr>
                        <w:ind w:left="102"/>
                      </w:pPr>
                    </w:p>
                    <w:p w:rsidR="0005217A" w:rsidRDefault="0005217A" w:rsidP="00065B56">
                      <w:pPr>
                        <w:ind w:left="102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  <w:snapToGrid w:val="0"/>
                        </w:rPr>
                        <w:t>開設者の氏名及び住所</w:t>
                      </w:r>
                    </w:p>
                    <w:p w:rsidR="0005217A" w:rsidRDefault="0005217A">
                      <w:pPr>
                        <w:ind w:left="102"/>
                      </w:pPr>
                    </w:p>
                    <w:p w:rsidR="0005217A" w:rsidRDefault="0005217A">
                      <w:pPr>
                        <w:ind w:left="102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  <w:r>
                        <w:rPr>
                          <w:rFonts w:hint="eastAsia"/>
                          <w:snapToGrid w:val="0"/>
                        </w:rPr>
                        <w:t>診療施設の名称</w:t>
                      </w:r>
                    </w:p>
                    <w:p w:rsidR="0005217A" w:rsidRDefault="0005217A">
                      <w:pPr>
                        <w:ind w:left="102"/>
                      </w:pPr>
                    </w:p>
                    <w:p w:rsidR="0005217A" w:rsidRDefault="0005217A">
                      <w:pPr>
                        <w:ind w:left="102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 w:rsidR="0087143E">
                        <w:rPr>
                          <w:rFonts w:hint="eastAsia"/>
                          <w:snapToGrid w:val="0"/>
                        </w:rPr>
                        <w:t>（休止・再開</w:t>
                      </w:r>
                      <w:r>
                        <w:rPr>
                          <w:rFonts w:hint="eastAsia"/>
                          <w:snapToGrid w:val="0"/>
                        </w:rPr>
                        <w:t>）の期日</w:t>
                      </w:r>
                    </w:p>
                    <w:p w:rsidR="0005217A" w:rsidRPr="0087143E" w:rsidRDefault="0005217A">
                      <w:pPr>
                        <w:ind w:left="102"/>
                      </w:pPr>
                    </w:p>
                    <w:p w:rsidR="0005217A" w:rsidRDefault="0005217A">
                      <w:pPr>
                        <w:ind w:left="102"/>
                      </w:pPr>
                      <w:r>
                        <w:rPr>
                          <w:rFonts w:hint="eastAsia"/>
                        </w:rPr>
                        <w:t xml:space="preserve">４　</w:t>
                      </w:r>
                      <w:r w:rsidR="0087143E">
                        <w:rPr>
                          <w:rFonts w:hint="eastAsia"/>
                          <w:snapToGrid w:val="0"/>
                        </w:rPr>
                        <w:t>（休止・再開</w:t>
                      </w:r>
                      <w:r>
                        <w:rPr>
                          <w:rFonts w:hint="eastAsia"/>
                          <w:snapToGrid w:val="0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の理由</w:t>
                      </w:r>
                    </w:p>
                    <w:p w:rsidR="0005217A" w:rsidRDefault="0005217A">
                      <w:pPr>
                        <w:ind w:left="510"/>
                      </w:pPr>
                    </w:p>
                  </w:txbxContent>
                </v:textbox>
              </v:shape>
            </w:pict>
          </mc:Fallback>
        </mc:AlternateContent>
      </w: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2F5D8F" w:rsidRDefault="002F5D8F">
      <w:pPr>
        <w:ind w:left="510" w:hanging="306"/>
      </w:pPr>
    </w:p>
    <w:p w:rsidR="00AA2D88" w:rsidRDefault="00AA2D88">
      <w:pPr>
        <w:ind w:left="510" w:hanging="306"/>
        <w:rPr>
          <w:spacing w:val="14"/>
          <w:sz w:val="23"/>
        </w:rPr>
      </w:pPr>
      <w:r>
        <w:rPr>
          <w:rFonts w:hint="eastAsia"/>
        </w:rPr>
        <w:t>注） 往診診療の場合にあっては「開設者の氏名及び住所」欄には往診診療者等の氏名・住所を記載すること。また、「診療施設の名称」は記載の必要はない。</w:t>
      </w:r>
    </w:p>
    <w:p w:rsidR="00AA2D88" w:rsidRDefault="00AA2D88">
      <w:pPr>
        <w:wordWrap w:val="0"/>
        <w:spacing w:line="437" w:lineRule="exact"/>
        <w:jc w:val="left"/>
        <w:rPr>
          <w:spacing w:val="14"/>
          <w:sz w:val="23"/>
        </w:rPr>
      </w:pPr>
    </w:p>
    <w:sectPr w:rsidR="00AA2D88">
      <w:endnotePr>
        <w:numStart w:val="0"/>
      </w:endnotePr>
      <w:type w:val="nextColumn"/>
      <w:pgSz w:w="11906" w:h="16838"/>
      <w:pgMar w:top="1418" w:right="1247" w:bottom="663" w:left="1247" w:header="720" w:footer="720" w:gutter="0"/>
      <w:cols w:space="720"/>
      <w:docGrid w:type="linesAndChars" w:linePitch="320" w:charSpace="-7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2A" w:rsidRDefault="0009402A" w:rsidP="002D2CEA">
      <w:pPr>
        <w:spacing w:line="240" w:lineRule="auto"/>
      </w:pPr>
      <w:r>
        <w:separator/>
      </w:r>
    </w:p>
  </w:endnote>
  <w:endnote w:type="continuationSeparator" w:id="0">
    <w:p w:rsidR="0009402A" w:rsidRDefault="0009402A" w:rsidP="002D2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2A" w:rsidRDefault="0009402A" w:rsidP="002D2CEA">
      <w:pPr>
        <w:spacing w:line="240" w:lineRule="auto"/>
      </w:pPr>
      <w:r>
        <w:separator/>
      </w:r>
    </w:p>
  </w:footnote>
  <w:footnote w:type="continuationSeparator" w:id="0">
    <w:p w:rsidR="0009402A" w:rsidRDefault="0009402A" w:rsidP="002D2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BAB"/>
    <w:multiLevelType w:val="singleLevel"/>
    <w:tmpl w:val="96E42F74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23117C1E"/>
    <w:multiLevelType w:val="singleLevel"/>
    <w:tmpl w:val="D77AFBC0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16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11"/>
    <w:rsid w:val="0005217A"/>
    <w:rsid w:val="00065B56"/>
    <w:rsid w:val="0009402A"/>
    <w:rsid w:val="00114936"/>
    <w:rsid w:val="0012121F"/>
    <w:rsid w:val="0012275D"/>
    <w:rsid w:val="0014057E"/>
    <w:rsid w:val="001E29D7"/>
    <w:rsid w:val="00225E52"/>
    <w:rsid w:val="002D2CEA"/>
    <w:rsid w:val="002E366A"/>
    <w:rsid w:val="002F5D8F"/>
    <w:rsid w:val="00342BC0"/>
    <w:rsid w:val="00487F9F"/>
    <w:rsid w:val="0049341E"/>
    <w:rsid w:val="00497986"/>
    <w:rsid w:val="004F3918"/>
    <w:rsid w:val="005E44E5"/>
    <w:rsid w:val="00617BD0"/>
    <w:rsid w:val="0063158E"/>
    <w:rsid w:val="006B4643"/>
    <w:rsid w:val="00761B11"/>
    <w:rsid w:val="00787715"/>
    <w:rsid w:val="007B15C3"/>
    <w:rsid w:val="008144BF"/>
    <w:rsid w:val="0087143E"/>
    <w:rsid w:val="00976464"/>
    <w:rsid w:val="00A84E54"/>
    <w:rsid w:val="00AA2D88"/>
    <w:rsid w:val="00B67163"/>
    <w:rsid w:val="00B717D7"/>
    <w:rsid w:val="00B73338"/>
    <w:rsid w:val="00BC6279"/>
    <w:rsid w:val="00C32B84"/>
    <w:rsid w:val="00C468C8"/>
    <w:rsid w:val="00D84D94"/>
    <w:rsid w:val="00E77588"/>
    <w:rsid w:val="00E85A79"/>
    <w:rsid w:val="00EC208C"/>
    <w:rsid w:val="00F87A2D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265810"/>
  <w15:chartTrackingRefBased/>
  <w15:docId w15:val="{1AD8E8F6-1E9A-4176-A290-14846A87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37" w:lineRule="exact"/>
      <w:ind w:left="204"/>
      <w:jc w:val="left"/>
    </w:pPr>
    <w:rPr>
      <w:spacing w:val="14"/>
      <w:sz w:val="23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wordWrap w:val="0"/>
      <w:spacing w:line="437" w:lineRule="exact"/>
      <w:ind w:left="408"/>
    </w:pPr>
    <w:rPr>
      <w:spacing w:val="14"/>
      <w:sz w:val="23"/>
    </w:rPr>
  </w:style>
  <w:style w:type="paragraph" w:styleId="3">
    <w:name w:val="Body Text Indent 3"/>
    <w:basedOn w:val="a"/>
    <w:pPr>
      <w:wordWrap w:val="0"/>
      <w:spacing w:line="437" w:lineRule="exact"/>
      <w:ind w:left="408"/>
      <w:jc w:val="left"/>
    </w:pPr>
    <w:rPr>
      <w:spacing w:val="14"/>
      <w:sz w:val="23"/>
    </w:rPr>
  </w:style>
  <w:style w:type="paragraph" w:styleId="a6">
    <w:name w:val="header"/>
    <w:basedOn w:val="a"/>
    <w:link w:val="a7"/>
    <w:uiPriority w:val="99"/>
    <w:unhideWhenUsed/>
    <w:rsid w:val="002D2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CEA"/>
    <w:rPr>
      <w:rFonts w:ascii="ＭＳ 明朝" w:hAnsi="Century"/>
      <w:spacing w:val="16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2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CEA"/>
    <w:rPr>
      <w:rFonts w:ascii="ＭＳ 明朝" w:hAnsi="Century"/>
      <w:spacing w:val="16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144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4BF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静岡県ヨーネ病防疫対策実施要領</vt:lpstr>
      <vt:lpstr>静岡県ヨーネ病防疫対策実施要領</vt:lpstr>
    </vt:vector>
  </TitlesOfParts>
  <Company>静岡県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静岡県ヨーネ病防疫対策実施要領</dc:title>
  <dc:subject/>
  <dc:creator>望月輝一</dc:creator>
  <cp:keywords/>
  <cp:lastModifiedBy>Windows ユーザー</cp:lastModifiedBy>
  <cp:revision>6</cp:revision>
  <cp:lastPrinted>2021-01-25T00:51:00Z</cp:lastPrinted>
  <dcterms:created xsi:type="dcterms:W3CDTF">2019-01-25T00:58:00Z</dcterms:created>
  <dcterms:modified xsi:type="dcterms:W3CDTF">2021-01-25T00:52:00Z</dcterms:modified>
</cp:coreProperties>
</file>